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C4FC8" w14:textId="0B8DE83D" w:rsidR="008874DD" w:rsidRDefault="00316DE7" w:rsidP="00316D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CJ Schurter School Council</w:t>
      </w:r>
    </w:p>
    <w:p w14:paraId="5E131A04" w14:textId="0A4E5FCA" w:rsidR="00316DE7" w:rsidRDefault="00B43920" w:rsidP="00316D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4</w:t>
      </w:r>
      <w:r w:rsidR="00FB18D4">
        <w:rPr>
          <w:b/>
          <w:bCs/>
          <w:sz w:val="32"/>
          <w:szCs w:val="32"/>
        </w:rPr>
        <w:t xml:space="preserve">, </w:t>
      </w:r>
      <w:r w:rsidR="00F3761F">
        <w:rPr>
          <w:b/>
          <w:bCs/>
          <w:sz w:val="32"/>
          <w:szCs w:val="32"/>
        </w:rPr>
        <w:t>2021</w:t>
      </w:r>
    </w:p>
    <w:p w14:paraId="4A992AB7" w14:textId="77777777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and Introductions</w:t>
      </w:r>
    </w:p>
    <w:p w14:paraId="5ED0D42F" w14:textId="03D40381" w:rsidR="001A610E" w:rsidRDefault="001A610E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Linnea</w:t>
      </w:r>
    </w:p>
    <w:p w14:paraId="77970F4D" w14:textId="33ABDE95" w:rsidR="001A610E" w:rsidRDefault="001A610E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Marlee</w:t>
      </w:r>
    </w:p>
    <w:p w14:paraId="7932F9F3" w14:textId="07D91C94" w:rsidR="001A610E" w:rsidRDefault="001A610E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Lynd</w:t>
      </w:r>
      <w:r w:rsidR="00312E07">
        <w:rPr>
          <w:sz w:val="28"/>
          <w:szCs w:val="28"/>
        </w:rPr>
        <w:t>say</w:t>
      </w:r>
    </w:p>
    <w:p w14:paraId="7F840C4F" w14:textId="7956ABB2" w:rsidR="00312E07" w:rsidRDefault="00312E07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Tammy</w:t>
      </w:r>
    </w:p>
    <w:p w14:paraId="2F2A0035" w14:textId="30936A9B" w:rsidR="00312E07" w:rsidRDefault="00312E07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Amy</w:t>
      </w:r>
    </w:p>
    <w:p w14:paraId="0D05BF95" w14:textId="226D8DFC" w:rsidR="00312E07" w:rsidRDefault="00312E07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Fatima</w:t>
      </w:r>
    </w:p>
    <w:p w14:paraId="0F1576CC" w14:textId="457B2934" w:rsidR="00312E07" w:rsidRDefault="00312E07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Trina</w:t>
      </w:r>
    </w:p>
    <w:p w14:paraId="4B531662" w14:textId="4D8E9D9E" w:rsidR="00283E00" w:rsidRDefault="00283E00" w:rsidP="00312E07">
      <w:pPr>
        <w:pStyle w:val="ListParagraph"/>
        <w:numPr>
          <w:ilvl w:val="1"/>
          <w:numId w:val="2"/>
        </w:numPr>
        <w:spacing w:after="0" w:line="240" w:lineRule="auto"/>
        <w:ind w:left="1434" w:hanging="357"/>
        <w:rPr>
          <w:sz w:val="28"/>
          <w:szCs w:val="28"/>
        </w:rPr>
      </w:pPr>
      <w:r>
        <w:rPr>
          <w:sz w:val="28"/>
          <w:szCs w:val="28"/>
        </w:rPr>
        <w:t>Blessing</w:t>
      </w:r>
    </w:p>
    <w:p w14:paraId="50560548" w14:textId="77777777" w:rsidR="00312E07" w:rsidRDefault="00312E07" w:rsidP="00312E07">
      <w:pPr>
        <w:pStyle w:val="ListParagraph"/>
        <w:spacing w:after="0" w:line="240" w:lineRule="auto"/>
        <w:ind w:left="1434"/>
        <w:rPr>
          <w:sz w:val="28"/>
          <w:szCs w:val="28"/>
        </w:rPr>
      </w:pPr>
    </w:p>
    <w:p w14:paraId="2C071E72" w14:textId="7371AAFC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 xml:space="preserve">Acceptance of minutes from </w:t>
      </w:r>
      <w:r w:rsidR="00B43920">
        <w:rPr>
          <w:sz w:val="28"/>
          <w:szCs w:val="28"/>
        </w:rPr>
        <w:t>January 14</w:t>
      </w:r>
      <w:r w:rsidR="00B241C9" w:rsidRPr="00B241C9">
        <w:rPr>
          <w:sz w:val="28"/>
          <w:szCs w:val="28"/>
        </w:rPr>
        <w:t>, 202</w:t>
      </w:r>
      <w:r w:rsidR="00B43920">
        <w:rPr>
          <w:sz w:val="28"/>
          <w:szCs w:val="28"/>
        </w:rPr>
        <w:t>1</w:t>
      </w:r>
    </w:p>
    <w:p w14:paraId="36588E14" w14:textId="16544173" w:rsidR="003F1B82" w:rsidRDefault="003F1B82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Motioned:</w:t>
      </w:r>
      <w:r w:rsidR="00312E07">
        <w:rPr>
          <w:sz w:val="28"/>
          <w:szCs w:val="28"/>
        </w:rPr>
        <w:t xml:space="preserve"> Amy </w:t>
      </w:r>
    </w:p>
    <w:p w14:paraId="5739A9DD" w14:textId="1057C390" w:rsidR="003F1B82" w:rsidRDefault="003F1B82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Seconded:</w:t>
      </w:r>
      <w:r w:rsidR="00312E07">
        <w:rPr>
          <w:sz w:val="28"/>
          <w:szCs w:val="28"/>
        </w:rPr>
        <w:t xml:space="preserve"> </w:t>
      </w:r>
      <w:r w:rsidR="00D1411B">
        <w:rPr>
          <w:sz w:val="28"/>
          <w:szCs w:val="28"/>
        </w:rPr>
        <w:t>Trina</w:t>
      </w:r>
    </w:p>
    <w:p w14:paraId="11F621CA" w14:textId="5C8C7960" w:rsidR="00D1411B" w:rsidRDefault="00D1411B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Accepted</w:t>
      </w:r>
    </w:p>
    <w:p w14:paraId="2AE23537" w14:textId="0A978064" w:rsid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>Old Business</w:t>
      </w:r>
    </w:p>
    <w:p w14:paraId="6E1CE61A" w14:textId="193C43CC" w:rsidR="00F3761F" w:rsidRDefault="00B43920" w:rsidP="006C5F6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Staff Appreciation Week </w:t>
      </w:r>
    </w:p>
    <w:p w14:paraId="27C591F0" w14:textId="77777777" w:rsidR="00D1411B" w:rsidRDefault="00312E07" w:rsidP="00312E0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Gift cards are happening for staff appreciation. </w:t>
      </w:r>
    </w:p>
    <w:p w14:paraId="22EDB038" w14:textId="7051841B" w:rsidR="003931BD" w:rsidRPr="00D1411B" w:rsidRDefault="00312E07" w:rsidP="00D141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Linnea </w:t>
      </w:r>
      <w:r w:rsidR="003931BD">
        <w:rPr>
          <w:sz w:val="28"/>
          <w:szCs w:val="28"/>
        </w:rPr>
        <w:t>and Marlee would like to do a wellness room for teachers.  Salt Lamps, yoga mats, electric candles, small speaker for relaxing music would be a good idea.</w:t>
      </w:r>
    </w:p>
    <w:p w14:paraId="61BA7ED8" w14:textId="714C4A55" w:rsidR="00316DE7" w:rsidRPr="00B241C9" w:rsidRDefault="00316DE7" w:rsidP="00B241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241C9">
        <w:rPr>
          <w:sz w:val="28"/>
          <w:szCs w:val="28"/>
        </w:rPr>
        <w:t>New Business</w:t>
      </w:r>
    </w:p>
    <w:p w14:paraId="509B253E" w14:textId="1EEEC636" w:rsidR="00FB18D4" w:rsidRDefault="003F1B82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4A0E">
        <w:rPr>
          <w:sz w:val="28"/>
          <w:szCs w:val="28"/>
        </w:rPr>
        <w:t>Alberta School Council Association AGM</w:t>
      </w:r>
    </w:p>
    <w:p w14:paraId="2F5C6B7D" w14:textId="77777777" w:rsidR="00D1411B" w:rsidRDefault="00D1411B" w:rsidP="007F5E50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D1411B">
        <w:rPr>
          <w:sz w:val="28"/>
          <w:szCs w:val="28"/>
        </w:rPr>
        <w:t>Virtual conference this year</w:t>
      </w:r>
      <w:r>
        <w:rPr>
          <w:sz w:val="28"/>
          <w:szCs w:val="28"/>
        </w:rPr>
        <w:t xml:space="preserve"> -- </w:t>
      </w:r>
      <w:r w:rsidRPr="00D1411B">
        <w:rPr>
          <w:sz w:val="28"/>
          <w:szCs w:val="28"/>
        </w:rPr>
        <w:t xml:space="preserve">April 23 (12:00-5:00), April 24 (8:45-5:15), April 25 (8:00-4:00). </w:t>
      </w:r>
    </w:p>
    <w:p w14:paraId="52028A44" w14:textId="7BE98EA5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 resolutions yet.  When they are sent, we can decide how to vote. </w:t>
      </w:r>
    </w:p>
    <w:p w14:paraId="4A125B15" w14:textId="255D26C7" w:rsidR="00D1411B" w:rsidRDefault="00D1411B" w:rsidP="00D1411B">
      <w:pPr>
        <w:pStyle w:val="ListParagraph"/>
        <w:numPr>
          <w:ilvl w:val="4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can give our proxy vote to another HPSD School Council if no one can attend.</w:t>
      </w:r>
    </w:p>
    <w:p w14:paraId="717558A8" w14:textId="0245FCDE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 of board members part of the agenda.</w:t>
      </w:r>
    </w:p>
    <w:p w14:paraId="4EF2C566" w14:textId="53B04C34" w:rsidR="00904A0E" w:rsidRDefault="00F47457" w:rsidP="00F4745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 people are able to attend without cost.  We need to know by March 30 who is going.  </w:t>
      </w:r>
    </w:p>
    <w:p w14:paraId="4FE57B42" w14:textId="3A6E8001" w:rsidR="00035B8E" w:rsidRDefault="00035B8E" w:rsidP="00035B8E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Ministerial Order brainstorming activity</w:t>
      </w:r>
    </w:p>
    <w:p w14:paraId="11746988" w14:textId="5B3BEE9A" w:rsidR="00D1411B" w:rsidRDefault="00F318E5" w:rsidP="00F318E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Linnea: Working </w:t>
      </w:r>
      <w:r w:rsidR="00F64258">
        <w:rPr>
          <w:sz w:val="28"/>
          <w:szCs w:val="28"/>
        </w:rPr>
        <w:t xml:space="preserve">on </w:t>
      </w:r>
      <w:r w:rsidR="00C60040">
        <w:rPr>
          <w:sz w:val="28"/>
          <w:szCs w:val="28"/>
        </w:rPr>
        <w:t xml:space="preserve">3 </w:t>
      </w:r>
      <w:r w:rsidR="00D1411B">
        <w:rPr>
          <w:sz w:val="28"/>
          <w:szCs w:val="28"/>
        </w:rPr>
        <w:t>Y</w:t>
      </w:r>
      <w:r w:rsidR="00C60040">
        <w:rPr>
          <w:sz w:val="28"/>
          <w:szCs w:val="28"/>
        </w:rPr>
        <w:t xml:space="preserve">ear </w:t>
      </w:r>
      <w:r w:rsidR="00D1411B">
        <w:rPr>
          <w:sz w:val="28"/>
          <w:szCs w:val="28"/>
        </w:rPr>
        <w:t>Education Plan with the pieces from the August Ministerial Order – looking for suggestions from School Council to consider in the plan:</w:t>
      </w:r>
    </w:p>
    <w:p w14:paraId="33A4A2EC" w14:textId="1A072211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Responsibilities</w:t>
      </w:r>
    </w:p>
    <w:p w14:paraId="5CC9E126" w14:textId="77777777" w:rsidR="00D1411B" w:rsidRDefault="00F64258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awareness</w:t>
      </w:r>
    </w:p>
    <w:p w14:paraId="362FADAF" w14:textId="77777777" w:rsidR="00D1411B" w:rsidRDefault="00F64258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accountability (Apologize when appropriate, know its ok to make mistakes)</w:t>
      </w:r>
    </w:p>
    <w:p w14:paraId="7D81D009" w14:textId="77777777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Superflex</w:t>
      </w:r>
    </w:p>
    <w:p w14:paraId="0424D874" w14:textId="77777777" w:rsidR="00D1411B" w:rsidRDefault="00F64258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wellness balanc</w:t>
      </w:r>
      <w:r w:rsidR="00D1411B">
        <w:rPr>
          <w:sz w:val="28"/>
          <w:szCs w:val="28"/>
        </w:rPr>
        <w:t>e (ex: reading vs screen time)</w:t>
      </w:r>
    </w:p>
    <w:p w14:paraId="306F0DAE" w14:textId="77777777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Empathy</w:t>
      </w:r>
    </w:p>
    <w:p w14:paraId="7DB92935" w14:textId="77777777" w:rsidR="00D1411B" w:rsidRDefault="00F64258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Down time (take a break to regroup thoughts and emoti</w:t>
      </w:r>
      <w:r w:rsidR="00C60040">
        <w:rPr>
          <w:sz w:val="28"/>
          <w:szCs w:val="28"/>
        </w:rPr>
        <w:t>ons)</w:t>
      </w:r>
    </w:p>
    <w:p w14:paraId="076AD29A" w14:textId="77777777" w:rsidR="00D1411B" w:rsidRDefault="00C60040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managing personal finance</w:t>
      </w:r>
    </w:p>
    <w:p w14:paraId="40EA17B3" w14:textId="270073E0" w:rsidR="00F318E5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languages -- </w:t>
      </w:r>
      <w:r w:rsidR="00C60040">
        <w:rPr>
          <w:sz w:val="28"/>
          <w:szCs w:val="28"/>
        </w:rPr>
        <w:t xml:space="preserve">Cree alphabet, common phrases.  </w:t>
      </w:r>
      <w:r>
        <w:rPr>
          <w:sz w:val="28"/>
          <w:szCs w:val="28"/>
        </w:rPr>
        <w:t>(s</w:t>
      </w:r>
      <w:r w:rsidR="00C60040">
        <w:rPr>
          <w:sz w:val="28"/>
          <w:szCs w:val="28"/>
        </w:rPr>
        <w:t xml:space="preserve">econd language comes in grade 4, but having things like Alphabet’s </w:t>
      </w:r>
      <w:proofErr w:type="spellStart"/>
      <w:r w:rsidR="00C60040">
        <w:rPr>
          <w:sz w:val="28"/>
          <w:szCs w:val="28"/>
        </w:rPr>
        <w:t>etc</w:t>
      </w:r>
      <w:proofErr w:type="spellEnd"/>
      <w:r w:rsidR="00C60040">
        <w:rPr>
          <w:sz w:val="28"/>
          <w:szCs w:val="28"/>
        </w:rPr>
        <w:t xml:space="preserve"> is great especially during cultural appreciation</w:t>
      </w:r>
      <w:r>
        <w:rPr>
          <w:sz w:val="28"/>
          <w:szCs w:val="28"/>
        </w:rPr>
        <w:t>)</w:t>
      </w:r>
      <w:r w:rsidR="00C60040">
        <w:rPr>
          <w:sz w:val="28"/>
          <w:szCs w:val="28"/>
        </w:rPr>
        <w:t xml:space="preserve">  </w:t>
      </w:r>
    </w:p>
    <w:p w14:paraId="10B0E556" w14:textId="08F8E7E9" w:rsidR="00316DE7" w:rsidRPr="00316DE7" w:rsidRDefault="00316DE7" w:rsidP="00316DE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6DE7">
        <w:rPr>
          <w:sz w:val="28"/>
          <w:szCs w:val="28"/>
        </w:rPr>
        <w:lastRenderedPageBreak/>
        <w:t>Reports</w:t>
      </w:r>
    </w:p>
    <w:p w14:paraId="6CFAA879" w14:textId="77777777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Trustee Report</w:t>
      </w:r>
    </w:p>
    <w:p w14:paraId="7B5072FB" w14:textId="5857F1F5" w:rsidR="00F318E5" w:rsidRDefault="00F318E5" w:rsidP="00F318E5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Trustee report</w:t>
      </w:r>
    </w:p>
    <w:p w14:paraId="171280C6" w14:textId="1C5110B5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6DE7">
        <w:rPr>
          <w:sz w:val="28"/>
          <w:szCs w:val="28"/>
        </w:rPr>
        <w:t>School report (including School Council SGF account balance)</w:t>
      </w:r>
    </w:p>
    <w:p w14:paraId="7341A570" w14:textId="7225E4E6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Balance: Unchanged. </w:t>
      </w:r>
    </w:p>
    <w:p w14:paraId="3874C13C" w14:textId="2E992BA2" w:rsidR="00283E00" w:rsidRDefault="00D1411B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Enrollment</w:t>
      </w:r>
      <w:r w:rsidR="00283E00">
        <w:rPr>
          <w:sz w:val="28"/>
          <w:szCs w:val="28"/>
        </w:rPr>
        <w:t xml:space="preserve"> is steady.  We have had 5-6 leave school and 5-6 come in for at home</w:t>
      </w:r>
      <w:r>
        <w:rPr>
          <w:sz w:val="28"/>
          <w:szCs w:val="28"/>
        </w:rPr>
        <w:t xml:space="preserve"> learning </w:t>
      </w:r>
      <w:r w:rsidR="00283E00">
        <w:rPr>
          <w:sz w:val="28"/>
          <w:szCs w:val="28"/>
        </w:rPr>
        <w:t>vs at school</w:t>
      </w:r>
      <w:r>
        <w:rPr>
          <w:sz w:val="28"/>
          <w:szCs w:val="28"/>
        </w:rPr>
        <w:t xml:space="preserve"> learning at the February 1</w:t>
      </w:r>
      <w:r w:rsidRPr="00D1411B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transition date.</w:t>
      </w:r>
    </w:p>
    <w:p w14:paraId="54ADF148" w14:textId="7F52CE8A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Kindergarten registration</w:t>
      </w:r>
      <w:r w:rsidR="00D1411B">
        <w:rPr>
          <w:sz w:val="28"/>
          <w:szCs w:val="28"/>
        </w:rPr>
        <w:t xml:space="preserve"> tentatively</w:t>
      </w:r>
      <w:r>
        <w:rPr>
          <w:sz w:val="28"/>
          <w:szCs w:val="28"/>
        </w:rPr>
        <w:t xml:space="preserve"> to happen mid </w:t>
      </w:r>
      <w:r w:rsidR="00D1411B">
        <w:rPr>
          <w:sz w:val="28"/>
          <w:szCs w:val="28"/>
        </w:rPr>
        <w:t>April</w:t>
      </w:r>
      <w:r>
        <w:rPr>
          <w:sz w:val="28"/>
          <w:szCs w:val="28"/>
        </w:rPr>
        <w:t xml:space="preserve">. </w:t>
      </w:r>
    </w:p>
    <w:p w14:paraId="51DAD46E" w14:textId="47408451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Teachers</w:t>
      </w:r>
      <w:r w:rsidR="00D1411B">
        <w:rPr>
          <w:sz w:val="28"/>
          <w:szCs w:val="28"/>
        </w:rPr>
        <w:t>’</w:t>
      </w:r>
      <w:r>
        <w:rPr>
          <w:sz w:val="28"/>
          <w:szCs w:val="28"/>
        </w:rPr>
        <w:t xml:space="preserve"> </w:t>
      </w:r>
      <w:r w:rsidR="00D1411B">
        <w:rPr>
          <w:sz w:val="28"/>
          <w:szCs w:val="28"/>
        </w:rPr>
        <w:t>C</w:t>
      </w:r>
      <w:r>
        <w:rPr>
          <w:sz w:val="28"/>
          <w:szCs w:val="28"/>
        </w:rPr>
        <w:t xml:space="preserve">onvention today and tomorrow.  Teachers are really enjoying their sessions. </w:t>
      </w:r>
    </w:p>
    <w:p w14:paraId="1120EF65" w14:textId="39905D59" w:rsidR="00D1411B" w:rsidRDefault="00D1411B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Valentines can come by Tuesday, they can write on them and provide factory packaged candy.</w:t>
      </w:r>
    </w:p>
    <w:p w14:paraId="7259F37A" w14:textId="6F82ED97" w:rsidR="00D1411B" w:rsidRDefault="00D1411B" w:rsidP="00D1411B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 of the kids have also volunteered to make valentines for the seniors.  They are ready to go.</w:t>
      </w:r>
    </w:p>
    <w:p w14:paraId="0CE1AA8D" w14:textId="248ADA3F" w:rsidR="00D1411B" w:rsidRDefault="00D1411B" w:rsidP="00D141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Could we do a classroom story time with external readers?</w:t>
      </w:r>
    </w:p>
    <w:p w14:paraId="7DE36D83" w14:textId="11DE5A80" w:rsidR="00D1411B" w:rsidRPr="00316DE7" w:rsidRDefault="00D1411B" w:rsidP="00D1411B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Linnea: we have a bank of stories recorded in the spring which comply with copyright which we can pull from and enjoy in class but cannot put them on-line.</w:t>
      </w:r>
    </w:p>
    <w:p w14:paraId="25A3067C" w14:textId="338D2CCB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Community Report</w:t>
      </w:r>
    </w:p>
    <w:p w14:paraId="4F412B54" w14:textId="28182E41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Frost Fest</w:t>
      </w:r>
    </w:p>
    <w:p w14:paraId="12281E1E" w14:textId="72AF5852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Library is doing lots of stuff to pick up </w:t>
      </w:r>
      <w:proofErr w:type="spellStart"/>
      <w:r>
        <w:rPr>
          <w:sz w:val="28"/>
          <w:szCs w:val="28"/>
        </w:rPr>
        <w:t>etc</w:t>
      </w:r>
      <w:proofErr w:type="spellEnd"/>
    </w:p>
    <w:p w14:paraId="42B346C9" w14:textId="33755690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Watershed Council doing a draw for Ice fishing gear</w:t>
      </w:r>
    </w:p>
    <w:p w14:paraId="49FC39DE" w14:textId="09A03101" w:rsidR="00316DE7" w:rsidRDefault="00316DE7" w:rsidP="00316DE7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Friends for Learning Fundraising Society</w:t>
      </w:r>
    </w:p>
    <w:p w14:paraId="378696B9" w14:textId="5D1935C4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Trying to sell cookbooks, not other update.</w:t>
      </w:r>
    </w:p>
    <w:p w14:paraId="6184A6FD" w14:textId="7135636B" w:rsidR="00316DE7" w:rsidRDefault="00316DE7" w:rsidP="00316DE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Other</w:t>
      </w:r>
    </w:p>
    <w:p w14:paraId="72CF0248" w14:textId="19228E73" w:rsidR="00FB18D4" w:rsidRDefault="00316DE7" w:rsidP="003F1B8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Mail</w:t>
      </w:r>
    </w:p>
    <w:p w14:paraId="2B30765F" w14:textId="7D39F000" w:rsidR="00283E00" w:rsidRDefault="00283E00" w:rsidP="00283E0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mail.</w:t>
      </w:r>
    </w:p>
    <w:p w14:paraId="68844BEF" w14:textId="787EAFF3" w:rsidR="00FF7670" w:rsidRDefault="00FF7670" w:rsidP="00FF767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items for next meeting</w:t>
      </w:r>
    </w:p>
    <w:p w14:paraId="09F10FF1" w14:textId="7A93BE39" w:rsidR="00D1411B" w:rsidRDefault="00D1411B" w:rsidP="00FF767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ASCA April 23-25 – more information?</w:t>
      </w:r>
    </w:p>
    <w:p w14:paraId="2F30FDEE" w14:textId="1A42A643" w:rsidR="00FF7670" w:rsidRDefault="00FF7670" w:rsidP="00FF767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A9B921C" wp14:editId="6004F1C6">
                <wp:extent cx="2705100" cy="9525"/>
                <wp:effectExtent l="0" t="0" r="19050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DD1E8F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XvrCH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497EA721" w14:textId="46B54135" w:rsidR="00FF7670" w:rsidRPr="00FF7670" w:rsidRDefault="00FF7670" w:rsidP="00FF7670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32936133" wp14:editId="38BC316A">
                <wp:extent cx="2705100" cy="9525"/>
                <wp:effectExtent l="0" t="0" r="19050" b="28575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71E68B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1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1F91EE92" w14:textId="0F3D1DE7" w:rsidR="00316DE7" w:rsidRPr="00316DE7" w:rsidRDefault="00316DE7" w:rsidP="00316DE7">
      <w:pPr>
        <w:rPr>
          <w:sz w:val="28"/>
          <w:szCs w:val="28"/>
        </w:rPr>
      </w:pPr>
    </w:p>
    <w:sectPr w:rsidR="00316DE7" w:rsidRPr="00316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66E7"/>
    <w:multiLevelType w:val="hybridMultilevel"/>
    <w:tmpl w:val="C7361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1618"/>
    <w:multiLevelType w:val="hybridMultilevel"/>
    <w:tmpl w:val="82E4D0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DE7"/>
    <w:rsid w:val="00035B8E"/>
    <w:rsid w:val="001A610E"/>
    <w:rsid w:val="001B06A1"/>
    <w:rsid w:val="001D4F2B"/>
    <w:rsid w:val="00283E00"/>
    <w:rsid w:val="002F3D62"/>
    <w:rsid w:val="00312E07"/>
    <w:rsid w:val="00316DE7"/>
    <w:rsid w:val="003931BD"/>
    <w:rsid w:val="003F1B82"/>
    <w:rsid w:val="005D14DF"/>
    <w:rsid w:val="006C5F6F"/>
    <w:rsid w:val="008874DD"/>
    <w:rsid w:val="00904A0E"/>
    <w:rsid w:val="00961D3A"/>
    <w:rsid w:val="00B241C9"/>
    <w:rsid w:val="00B43920"/>
    <w:rsid w:val="00BB05F5"/>
    <w:rsid w:val="00C60040"/>
    <w:rsid w:val="00CF29CC"/>
    <w:rsid w:val="00D1411B"/>
    <w:rsid w:val="00D26D32"/>
    <w:rsid w:val="00F318E5"/>
    <w:rsid w:val="00F3761F"/>
    <w:rsid w:val="00F47457"/>
    <w:rsid w:val="00F64258"/>
    <w:rsid w:val="00FB18D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Kyle Nichols</cp:lastModifiedBy>
  <cp:revision>2</cp:revision>
  <cp:lastPrinted>2021-01-15T20:53:00Z</cp:lastPrinted>
  <dcterms:created xsi:type="dcterms:W3CDTF">2021-03-09T17:14:00Z</dcterms:created>
  <dcterms:modified xsi:type="dcterms:W3CDTF">2021-03-09T17:14:00Z</dcterms:modified>
</cp:coreProperties>
</file>